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4184" w14:textId="77777777" w:rsidR="00FA776C" w:rsidRPr="00D90C68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АДМИНИСТРАЦИЯ</w:t>
      </w:r>
    </w:p>
    <w:p w14:paraId="2DBE4683" w14:textId="77777777" w:rsidR="00FA776C" w:rsidRPr="00D90C68" w:rsidRDefault="00936250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ВИХАРЕВСКОЕ</w:t>
      </w:r>
      <w:r w:rsidR="00FA776C" w:rsidRPr="00D9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СЕЛЬСКОЕ ПОСЕЛЕНИЕ</w:t>
      </w:r>
    </w:p>
    <w:p w14:paraId="77A3D618" w14:textId="77777777" w:rsidR="00FA776C" w:rsidRPr="00D90C68" w:rsidRDefault="00D90C68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КИЛЬМЕЗСКОГО </w:t>
      </w:r>
      <w:r w:rsidR="00FA776C" w:rsidRPr="00D9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  <w:proofErr w:type="gramEnd"/>
      <w:r w:rsidR="00FA776C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76C" w:rsidRPr="00D9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КИРОВСКОЙ ОБЛАСТИ</w:t>
      </w:r>
    </w:p>
    <w:p w14:paraId="635953FF" w14:textId="77777777" w:rsidR="00FA776C" w:rsidRPr="00D90C68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0C68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14:paraId="74F85272" w14:textId="77777777" w:rsidR="00FA776C" w:rsidRPr="00D90C68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90C6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 О С Т А Н О В Л Е Н И Е </w:t>
      </w:r>
    </w:p>
    <w:p w14:paraId="757FE66F" w14:textId="77777777" w:rsidR="00FA776C" w:rsidRPr="00D90C68" w:rsidRDefault="00FA776C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6B81674" w14:textId="10868FEC" w:rsidR="00FA776C" w:rsidRPr="00D90C68" w:rsidRDefault="00E57CF3" w:rsidP="00FA776C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F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7B2872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44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C68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A776C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A7A68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0C68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57CF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1F4229CC" w14:textId="77777777" w:rsidR="00FA776C" w:rsidRPr="00D90C68" w:rsidRDefault="007A30D9" w:rsidP="00FA776C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Вихарево</w:t>
      </w:r>
    </w:p>
    <w:p w14:paraId="637E0990" w14:textId="7AC8FB4E" w:rsidR="00452C9B" w:rsidRPr="00D90C68" w:rsidRDefault="00452C9B" w:rsidP="00414CA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экстренного уничтожения биологических отходов (трупов(туш)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животных</w:t>
      </w:r>
      <w:r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 и других) в случае возникновения чрезвычайной ситуации (возникновения и распространения очагов)</w:t>
      </w:r>
      <w:r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</w:t>
      </w:r>
    </w:p>
    <w:p w14:paraId="7541C9B4" w14:textId="1DABA04D" w:rsidR="00FA776C" w:rsidRPr="00D90C68" w:rsidRDefault="00452C9B" w:rsidP="00414CA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="00F7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</w:t>
      </w:r>
      <w:r w:rsidR="000E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FA776C"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0E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70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0E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77E3E9E9" w14:textId="77777777" w:rsidR="00FA776C" w:rsidRPr="00D90C68" w:rsidRDefault="00D90C68" w:rsidP="00414CAE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r w:rsidR="00FA776C"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  <w:proofErr w:type="gramEnd"/>
      <w:r w:rsidR="00FA776C" w:rsidRPr="00D9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 области</w:t>
      </w:r>
    </w:p>
    <w:p w14:paraId="7D9182A8" w14:textId="355C0DB5" w:rsidR="00FA776C" w:rsidRDefault="00FA776C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6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FA776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="0079470E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7B2872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 Федеральным законом от 21</w:t>
      </w: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2872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2.1994 № 68</w:t>
      </w: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7B2872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населения и территорий от чрезвычайных  ситуаций природного и  техногенного характера</w:t>
      </w: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B2872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работы по предупреждению, локализации и ликвидации массовых инфекционных и неинфекционных заболеваний (отравлений) и обеспечения санитарно-эпидемиологического благополучия</w:t>
      </w:r>
      <w:r w:rsidR="00D9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D9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D9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0E" w:rsidRPr="007C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786B3A5" w14:textId="77777777" w:rsidR="004C7062" w:rsidRPr="007C24E3" w:rsidRDefault="004C7062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A547" w14:textId="77777777" w:rsidR="000E37BF" w:rsidRPr="000E37BF" w:rsidRDefault="00452C9B" w:rsidP="000E37B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4C7062"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7BF">
        <w:rPr>
          <w:rFonts w:ascii="Times New Roman" w:hAnsi="Times New Roman" w:cs="Times New Roman"/>
          <w:sz w:val="28"/>
          <w:szCs w:val="28"/>
          <w:lang w:eastAsia="ru-RU"/>
        </w:rPr>
        <w:t>Определить  местом</w:t>
      </w:r>
      <w:proofErr w:type="gramEnd"/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для экстренного уничтожения, утилизаци</w:t>
      </w:r>
      <w:r w:rsidR="008B441A" w:rsidRPr="000E37B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трупов (туш) животных, птиц и биологических отходов на земельном участке</w:t>
      </w:r>
      <w:r w:rsidR="000E37BF" w:rsidRPr="000E37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32F8EE0" w14:textId="49C97DA5" w:rsidR="000E37BF" w:rsidRPr="000E37BF" w:rsidRDefault="000E37BF" w:rsidP="000E37B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37B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52C9B"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 с реестровым номером </w:t>
      </w:r>
      <w:r w:rsidR="007A30D9" w:rsidRPr="000E37BF">
        <w:rPr>
          <w:rFonts w:ascii="Times New Roman" w:hAnsi="Times New Roman" w:cs="Times New Roman"/>
          <w:sz w:val="28"/>
          <w:szCs w:val="28"/>
          <w:lang w:eastAsia="ru-RU"/>
        </w:rPr>
        <w:t>43:11-6.</w:t>
      </w:r>
      <w:r w:rsidR="00EC7ABF" w:rsidRPr="000E37BF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0A4AC2"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E2423" w:rsidRPr="000E37B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4AC2"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="000A4AC2" w:rsidRPr="000E37BF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A4AC2"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7ABF" w:rsidRPr="000E37B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C7ABF" w:rsidRPr="000E37BF">
        <w:rPr>
          <w:rFonts w:ascii="Times New Roman" w:hAnsi="Times New Roman" w:cs="Times New Roman"/>
          <w:sz w:val="28"/>
          <w:szCs w:val="28"/>
          <w:lang w:eastAsia="ru-RU"/>
        </w:rPr>
        <w:t>д.Карманкино</w:t>
      </w:r>
      <w:proofErr w:type="spellEnd"/>
      <w:r w:rsidR="00EC7ABF" w:rsidRPr="000E37B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FDF91E8" w14:textId="61ECA9A4" w:rsidR="008B441A" w:rsidRPr="000E37BF" w:rsidRDefault="000E37BF" w:rsidP="000E37B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0E37BF">
        <w:rPr>
          <w:rFonts w:ascii="Times New Roman" w:hAnsi="Times New Roman" w:cs="Times New Roman"/>
          <w:sz w:val="28"/>
          <w:szCs w:val="28"/>
          <w:lang w:eastAsia="ru-RU"/>
        </w:rPr>
        <w:t>) с реестровым номером 43:11-6.43</w:t>
      </w:r>
      <w:r>
        <w:rPr>
          <w:rFonts w:ascii="Times New Roman" w:hAnsi="Times New Roman" w:cs="Times New Roman"/>
          <w:sz w:val="28"/>
          <w:szCs w:val="28"/>
          <w:lang w:eastAsia="ru-RU"/>
        </w:rPr>
        <w:t>, площадью 600 кв.м</w:t>
      </w:r>
      <w:r w:rsidRPr="000E37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F2D91C" w14:textId="0666297A" w:rsidR="002E2423" w:rsidRDefault="000A4AC2" w:rsidP="000E37B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37BF">
        <w:rPr>
          <w:rFonts w:ascii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</w:t>
      </w:r>
      <w:r w:rsidR="002E2423" w:rsidRPr="000E37BF">
        <w:rPr>
          <w:rFonts w:ascii="Times New Roman" w:hAnsi="Times New Roman" w:cs="Times New Roman"/>
          <w:sz w:val="28"/>
          <w:szCs w:val="28"/>
          <w:lang w:eastAsia="ru-RU"/>
        </w:rPr>
        <w:t>специальная деятельность (скотомогильник)</w:t>
      </w:r>
    </w:p>
    <w:p w14:paraId="1851E1FF" w14:textId="77777777" w:rsidR="000E37BF" w:rsidRPr="007C24E3" w:rsidRDefault="000E37BF" w:rsidP="000E37BF">
      <w:pPr>
        <w:pStyle w:val="a6"/>
        <w:rPr>
          <w:lang w:eastAsia="ru-RU"/>
        </w:rPr>
      </w:pPr>
    </w:p>
    <w:p w14:paraId="23D2C672" w14:textId="37F0423A" w:rsidR="00D22CA9" w:rsidRPr="00D22CA9" w:rsidRDefault="000A4AC2" w:rsidP="000A4AC2">
      <w:pPr>
        <w:shd w:val="clear" w:color="auto" w:fill="F9F9F9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2CA9" w:rsidRPr="00D22CA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</w:t>
      </w:r>
      <w:r w:rsidR="004C706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22CA9" w:rsidRPr="00D22CA9">
        <w:rPr>
          <w:rFonts w:ascii="Times New Roman" w:hAnsi="Times New Roman" w:cs="Times New Roman"/>
          <w:sz w:val="28"/>
          <w:szCs w:val="28"/>
        </w:rPr>
        <w:t>орган</w:t>
      </w:r>
      <w:r w:rsidR="004C7062">
        <w:rPr>
          <w:rFonts w:ascii="Times New Roman" w:hAnsi="Times New Roman" w:cs="Times New Roman"/>
          <w:sz w:val="28"/>
          <w:szCs w:val="28"/>
        </w:rPr>
        <w:t>а</w:t>
      </w:r>
      <w:r w:rsidR="00D22CA9" w:rsidRPr="00D22CA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proofErr w:type="gramStart"/>
      <w:r w:rsidR="007A30D9">
        <w:rPr>
          <w:rFonts w:ascii="Times New Roman" w:hAnsi="Times New Roman" w:cs="Times New Roman"/>
          <w:sz w:val="28"/>
          <w:szCs w:val="28"/>
        </w:rPr>
        <w:t>Вихаревское  сельское</w:t>
      </w:r>
      <w:proofErr w:type="gramEnd"/>
      <w:r w:rsidR="007A30D9">
        <w:rPr>
          <w:rFonts w:ascii="Times New Roman" w:hAnsi="Times New Roman" w:cs="Times New Roman"/>
          <w:sz w:val="28"/>
          <w:szCs w:val="28"/>
        </w:rPr>
        <w:t xml:space="preserve"> поселение Кильмезского</w:t>
      </w:r>
      <w:r w:rsidR="00D22CA9" w:rsidRPr="00D22CA9"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14:paraId="6813B8E9" w14:textId="77777777" w:rsidR="00452C9B" w:rsidRDefault="00D22CA9" w:rsidP="000A4AC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2CA9">
        <w:rPr>
          <w:rFonts w:ascii="Times New Roman" w:hAnsi="Times New Roman"/>
          <w:sz w:val="28"/>
          <w:szCs w:val="28"/>
        </w:rPr>
        <w:t xml:space="preserve">   </w:t>
      </w:r>
      <w:r w:rsidR="000A4AC2">
        <w:rPr>
          <w:rFonts w:ascii="Times New Roman" w:hAnsi="Times New Roman"/>
          <w:sz w:val="28"/>
          <w:szCs w:val="28"/>
        </w:rPr>
        <w:tab/>
      </w:r>
    </w:p>
    <w:p w14:paraId="57A9B702" w14:textId="4A73AAF4" w:rsidR="00D22CA9" w:rsidRPr="00D22CA9" w:rsidRDefault="004C7062" w:rsidP="000A4AC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A4AC2">
        <w:rPr>
          <w:rFonts w:ascii="Times New Roman" w:hAnsi="Times New Roman"/>
          <w:sz w:val="28"/>
          <w:szCs w:val="28"/>
        </w:rPr>
        <w:t>3</w:t>
      </w:r>
      <w:r w:rsidR="00D22CA9" w:rsidRPr="00D22CA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24DEA4F0" w14:textId="77777777" w:rsidR="00FA776C" w:rsidRPr="00D90C68" w:rsidRDefault="00FA776C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A6388" w14:textId="1857C1B7" w:rsidR="00FA776C" w:rsidRPr="00D90C68" w:rsidRDefault="000A4AC2" w:rsidP="000A4AC2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CA9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76C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87911CD" w14:textId="77777777" w:rsidR="00FA776C" w:rsidRPr="00D90C68" w:rsidRDefault="00FA776C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ACC48F" w14:textId="77777777" w:rsidR="00C81903" w:rsidRPr="00D90C68" w:rsidRDefault="00C81903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D68AF" w14:textId="53BA4BB7" w:rsidR="00FA776C" w:rsidRPr="00D90C68" w:rsidRDefault="004C7062" w:rsidP="000A4AC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5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57C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9A0D17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0D17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</w:t>
      </w:r>
      <w:proofErr w:type="gramEnd"/>
      <w:r w:rsidR="009A0D17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D1665B" w14:textId="02D80C49" w:rsidR="00A442A5" w:rsidRPr="00676795" w:rsidRDefault="007A30D9" w:rsidP="00D90C6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</w:t>
      </w:r>
      <w:r w:rsidR="004C70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4C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FA776C" w:rsidRPr="00D90C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</w:t>
      </w:r>
      <w:r w:rsidR="004C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В.И. Катавалова</w:t>
      </w:r>
    </w:p>
    <w:sectPr w:rsidR="00A442A5" w:rsidRPr="0067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45"/>
    <w:rsid w:val="00081CC0"/>
    <w:rsid w:val="000A4AC2"/>
    <w:rsid w:val="000E37BF"/>
    <w:rsid w:val="002E2423"/>
    <w:rsid w:val="003F7145"/>
    <w:rsid w:val="00414CAE"/>
    <w:rsid w:val="00437F20"/>
    <w:rsid w:val="00452C9B"/>
    <w:rsid w:val="004C7062"/>
    <w:rsid w:val="004F785F"/>
    <w:rsid w:val="00676795"/>
    <w:rsid w:val="006937ED"/>
    <w:rsid w:val="0079470E"/>
    <w:rsid w:val="007A30D9"/>
    <w:rsid w:val="007B2872"/>
    <w:rsid w:val="007C24E3"/>
    <w:rsid w:val="008B441A"/>
    <w:rsid w:val="00936250"/>
    <w:rsid w:val="009A0D17"/>
    <w:rsid w:val="00A442A5"/>
    <w:rsid w:val="00C3555F"/>
    <w:rsid w:val="00C36C63"/>
    <w:rsid w:val="00C525DB"/>
    <w:rsid w:val="00C81903"/>
    <w:rsid w:val="00CA7A68"/>
    <w:rsid w:val="00D16FAC"/>
    <w:rsid w:val="00D22CA9"/>
    <w:rsid w:val="00D90C68"/>
    <w:rsid w:val="00D96EB4"/>
    <w:rsid w:val="00E57CF3"/>
    <w:rsid w:val="00EC7ABF"/>
    <w:rsid w:val="00F707D1"/>
    <w:rsid w:val="00FA6254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1D84"/>
  <w15:docId w15:val="{FB598615-6E84-4C66-9963-27E8C78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C"/>
    <w:rPr>
      <w:b/>
      <w:bCs/>
    </w:rPr>
  </w:style>
  <w:style w:type="paragraph" w:styleId="a5">
    <w:name w:val="List Paragraph"/>
    <w:basedOn w:val="a"/>
    <w:uiPriority w:val="34"/>
    <w:qFormat/>
    <w:rsid w:val="00D22CA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E3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Матроскин</cp:lastModifiedBy>
  <cp:revision>6</cp:revision>
  <cp:lastPrinted>2024-04-25T05:48:00Z</cp:lastPrinted>
  <dcterms:created xsi:type="dcterms:W3CDTF">2024-04-11T13:44:00Z</dcterms:created>
  <dcterms:modified xsi:type="dcterms:W3CDTF">2024-04-25T05:48:00Z</dcterms:modified>
</cp:coreProperties>
</file>